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10723" w14:textId="77777777" w:rsidR="002E0346" w:rsidRPr="002E0346" w:rsidRDefault="002E0346" w:rsidP="002E0346">
      <w:r w:rsidRPr="002E0346">
        <w:t>Here are some practical, autism</w:t>
      </w:r>
      <w:r w:rsidRPr="002E0346">
        <w:noBreakHyphen/>
        <w:t>affirming decompression strategies you can share with parents to help their child transition from the high-demand school environment to the safety of home—without judgement and with the understanding that after-school dysregulation is extremely common, especially in children who “cope” all day in school.</w:t>
      </w:r>
    </w:p>
    <w:p w14:paraId="216B7CAB" w14:textId="3FD74DE1" w:rsidR="002E0346" w:rsidRPr="002E0346" w:rsidRDefault="002E0346" w:rsidP="002E0346"/>
    <w:p w14:paraId="339A7361" w14:textId="6B08067B" w:rsidR="002E0346" w:rsidRPr="002E0346" w:rsidRDefault="002E0346" w:rsidP="002E0346">
      <w:pPr>
        <w:rPr>
          <w:b/>
          <w:bCs/>
          <w:u w:val="single"/>
        </w:rPr>
      </w:pPr>
      <w:r w:rsidRPr="002E0346">
        <w:rPr>
          <w:b/>
          <w:bCs/>
          <w:u w:val="single"/>
        </w:rPr>
        <w:t>Why After</w:t>
      </w:r>
      <w:r w:rsidRPr="002E0346">
        <w:rPr>
          <w:b/>
          <w:bCs/>
          <w:u w:val="single"/>
        </w:rPr>
        <w:noBreakHyphen/>
        <w:t>School Explosions Happen</w:t>
      </w:r>
    </w:p>
    <w:p w14:paraId="4749201D" w14:textId="77777777" w:rsidR="002E0346" w:rsidRPr="002E0346" w:rsidRDefault="002E0346" w:rsidP="002E0346">
      <w:r w:rsidRPr="002E0346">
        <w:t>Many autistic children mask or work extremely hard to hold themselves together during the school day. When they return home—where it’s safe—their nervous system finally releases all the stored stress. This isn’t misbehaviour; it’s accumulated overwhelm.</w:t>
      </w:r>
    </w:p>
    <w:p w14:paraId="5B61C423" w14:textId="77777777" w:rsidR="002E0346" w:rsidRPr="002E0346" w:rsidRDefault="002E0346" w:rsidP="002E0346">
      <w:r w:rsidRPr="002E0346">
        <w:t>A decompression routine helps the child feel safe, regulated, and supported immediately upon arriving home.</w:t>
      </w:r>
    </w:p>
    <w:p w14:paraId="50AE571E" w14:textId="2DED7D58" w:rsidR="002E0346" w:rsidRPr="002E0346" w:rsidRDefault="002E0346" w:rsidP="002E0346"/>
    <w:p w14:paraId="4B510306" w14:textId="74CEEDE0" w:rsidR="002E0346" w:rsidRPr="002E0346" w:rsidRDefault="002E0346" w:rsidP="002E0346">
      <w:pPr>
        <w:rPr>
          <w:b/>
          <w:bCs/>
          <w:u w:val="single"/>
        </w:rPr>
      </w:pPr>
      <w:r w:rsidRPr="002E0346">
        <w:rPr>
          <w:b/>
          <w:bCs/>
          <w:u w:val="single"/>
        </w:rPr>
        <w:t>Decompression Strategies for After</w:t>
      </w:r>
      <w:r w:rsidRPr="002E0346">
        <w:rPr>
          <w:b/>
          <w:bCs/>
          <w:u w:val="single"/>
        </w:rPr>
        <w:noBreakHyphen/>
        <w:t>School Regulation</w:t>
      </w:r>
    </w:p>
    <w:p w14:paraId="7DEDD0F2" w14:textId="77777777" w:rsidR="002E0346" w:rsidRPr="002E0346" w:rsidRDefault="002E0346" w:rsidP="002E0346">
      <w:pPr>
        <w:rPr>
          <w:u w:val="single"/>
        </w:rPr>
      </w:pPr>
      <w:r w:rsidRPr="002E0346">
        <w:rPr>
          <w:u w:val="single"/>
        </w:rPr>
        <w:t>1. A Predictable, Calm Arrival Routine</w:t>
      </w:r>
    </w:p>
    <w:p w14:paraId="2775D6F7" w14:textId="77777777" w:rsidR="002E0346" w:rsidRPr="002E0346" w:rsidRDefault="002E0346" w:rsidP="002E0346">
      <w:r w:rsidRPr="002E0346">
        <w:t>Consistency reduces anxiety.</w:t>
      </w:r>
    </w:p>
    <w:p w14:paraId="6EC48FBA" w14:textId="77777777" w:rsidR="002E0346" w:rsidRPr="002E0346" w:rsidRDefault="002E0346" w:rsidP="002E0346">
      <w:pPr>
        <w:numPr>
          <w:ilvl w:val="0"/>
          <w:numId w:val="1"/>
        </w:numPr>
      </w:pPr>
      <w:r w:rsidRPr="002E0346">
        <w:t>No demands for 5–20 minutes (no questions about school, no chores, no homework).</w:t>
      </w:r>
    </w:p>
    <w:p w14:paraId="05CAD626" w14:textId="77777777" w:rsidR="002E0346" w:rsidRPr="002E0346" w:rsidRDefault="002E0346" w:rsidP="002E0346">
      <w:pPr>
        <w:numPr>
          <w:ilvl w:val="0"/>
          <w:numId w:val="1"/>
        </w:numPr>
      </w:pPr>
      <w:r w:rsidRPr="002E0346">
        <w:t xml:space="preserve">A simple ritual such as: </w:t>
      </w:r>
    </w:p>
    <w:p w14:paraId="518621C8" w14:textId="77777777" w:rsidR="002E0346" w:rsidRPr="002E0346" w:rsidRDefault="002E0346" w:rsidP="002E0346">
      <w:pPr>
        <w:numPr>
          <w:ilvl w:val="1"/>
          <w:numId w:val="1"/>
        </w:numPr>
      </w:pPr>
      <w:r w:rsidRPr="002E0346">
        <w:t>shoes off → snack → quiet space</w:t>
      </w:r>
    </w:p>
    <w:p w14:paraId="21CAD56B" w14:textId="77777777" w:rsidR="002E0346" w:rsidRPr="002E0346" w:rsidRDefault="002E0346" w:rsidP="002E0346">
      <w:pPr>
        <w:numPr>
          <w:ilvl w:val="1"/>
          <w:numId w:val="1"/>
        </w:numPr>
      </w:pPr>
      <w:r w:rsidRPr="002E0346">
        <w:t>hug/pressure squeeze only if the child wants it</w:t>
      </w:r>
    </w:p>
    <w:p w14:paraId="7D6A2297" w14:textId="41889273" w:rsidR="002E0346" w:rsidRPr="002E0346" w:rsidRDefault="002E0346" w:rsidP="002E0346"/>
    <w:p w14:paraId="6BBDE7F3" w14:textId="77777777" w:rsidR="002E0346" w:rsidRPr="002E0346" w:rsidRDefault="002E0346" w:rsidP="002E0346">
      <w:pPr>
        <w:rPr>
          <w:u w:val="single"/>
        </w:rPr>
      </w:pPr>
      <w:r w:rsidRPr="002E0346">
        <w:rPr>
          <w:u w:val="single"/>
        </w:rPr>
        <w:t>2. A “Decompression Zone”</w:t>
      </w:r>
    </w:p>
    <w:p w14:paraId="6F784119" w14:textId="77777777" w:rsidR="002E0346" w:rsidRPr="002E0346" w:rsidRDefault="002E0346" w:rsidP="002E0346">
      <w:r w:rsidRPr="002E0346">
        <w:t>A designated safe space signals to the nervous system that it can relax.</w:t>
      </w:r>
    </w:p>
    <w:p w14:paraId="7366449B" w14:textId="77777777" w:rsidR="002E0346" w:rsidRPr="002E0346" w:rsidRDefault="002E0346" w:rsidP="002E0346">
      <w:r w:rsidRPr="002E0346">
        <w:t>Consider including:</w:t>
      </w:r>
    </w:p>
    <w:p w14:paraId="3562D722" w14:textId="77777777" w:rsidR="002E0346" w:rsidRPr="002E0346" w:rsidRDefault="002E0346" w:rsidP="002E0346">
      <w:pPr>
        <w:numPr>
          <w:ilvl w:val="0"/>
          <w:numId w:val="2"/>
        </w:numPr>
      </w:pPr>
      <w:r w:rsidRPr="002E0346">
        <w:t>soft lighting or darkness</w:t>
      </w:r>
    </w:p>
    <w:p w14:paraId="2BE411B0" w14:textId="77777777" w:rsidR="002E0346" w:rsidRPr="002E0346" w:rsidRDefault="002E0346" w:rsidP="002E0346">
      <w:pPr>
        <w:numPr>
          <w:ilvl w:val="0"/>
          <w:numId w:val="2"/>
        </w:numPr>
      </w:pPr>
      <w:r w:rsidRPr="002E0346">
        <w:t>noise-cancelling headphones</w:t>
      </w:r>
    </w:p>
    <w:p w14:paraId="67875AB6" w14:textId="77777777" w:rsidR="002E0346" w:rsidRPr="002E0346" w:rsidRDefault="002E0346" w:rsidP="002E0346">
      <w:pPr>
        <w:numPr>
          <w:ilvl w:val="0"/>
          <w:numId w:val="2"/>
        </w:numPr>
      </w:pPr>
      <w:r w:rsidRPr="002E0346">
        <w:t>weighted blanket or deep</w:t>
      </w:r>
      <w:r w:rsidRPr="002E0346">
        <w:noBreakHyphen/>
        <w:t>pressure cushion</w:t>
      </w:r>
    </w:p>
    <w:p w14:paraId="4EAFE6C9" w14:textId="77777777" w:rsidR="002E0346" w:rsidRPr="002E0346" w:rsidRDefault="002E0346" w:rsidP="002E0346">
      <w:pPr>
        <w:numPr>
          <w:ilvl w:val="0"/>
          <w:numId w:val="2"/>
        </w:numPr>
      </w:pPr>
      <w:r w:rsidRPr="002E0346">
        <w:t>favourite comfort objects</w:t>
      </w:r>
    </w:p>
    <w:p w14:paraId="4D3591B9" w14:textId="77777777" w:rsidR="002E0346" w:rsidRPr="002E0346" w:rsidRDefault="002E0346" w:rsidP="002E0346">
      <w:pPr>
        <w:numPr>
          <w:ilvl w:val="0"/>
          <w:numId w:val="2"/>
        </w:numPr>
      </w:pPr>
      <w:r w:rsidRPr="002E0346">
        <w:t>fidgets or chewies</w:t>
      </w:r>
    </w:p>
    <w:p w14:paraId="1B2444D8" w14:textId="77777777" w:rsidR="002E0346" w:rsidRPr="002E0346" w:rsidRDefault="002E0346" w:rsidP="002E0346">
      <w:pPr>
        <w:numPr>
          <w:ilvl w:val="0"/>
          <w:numId w:val="2"/>
        </w:numPr>
      </w:pPr>
      <w:r w:rsidRPr="002E0346">
        <w:t>beanbag or small pop-up tent</w:t>
      </w:r>
    </w:p>
    <w:p w14:paraId="5971D5C1" w14:textId="77777777" w:rsidR="002E0346" w:rsidRPr="002E0346" w:rsidRDefault="002E0346" w:rsidP="002E0346">
      <w:r w:rsidRPr="002E0346">
        <w:lastRenderedPageBreak/>
        <w:t xml:space="preserve">Keep this space </w:t>
      </w:r>
      <w:r w:rsidRPr="002E0346">
        <w:rPr>
          <w:i/>
          <w:iCs/>
        </w:rPr>
        <w:t>always available</w:t>
      </w:r>
      <w:r w:rsidRPr="002E0346">
        <w:t>.</w:t>
      </w:r>
    </w:p>
    <w:p w14:paraId="7F222B4B" w14:textId="2F672B28" w:rsidR="002E0346" w:rsidRPr="002E0346" w:rsidRDefault="002E0346" w:rsidP="002E0346"/>
    <w:p w14:paraId="5CE3E8CF" w14:textId="77777777" w:rsidR="002E0346" w:rsidRPr="002E0346" w:rsidRDefault="002E0346" w:rsidP="002E0346">
      <w:pPr>
        <w:rPr>
          <w:u w:val="single"/>
        </w:rPr>
      </w:pPr>
      <w:r w:rsidRPr="002E0346">
        <w:rPr>
          <w:u w:val="single"/>
        </w:rPr>
        <w:t>3. Sensory-Based Reset Activities</w:t>
      </w:r>
    </w:p>
    <w:p w14:paraId="2E67441D" w14:textId="77777777" w:rsidR="002E0346" w:rsidRPr="002E0346" w:rsidRDefault="002E0346" w:rsidP="002E0346">
      <w:r w:rsidRPr="002E0346">
        <w:t>These help the body regulate after sensory overload at school.</w:t>
      </w:r>
    </w:p>
    <w:p w14:paraId="4AACCA20" w14:textId="77777777" w:rsidR="002E0346" w:rsidRPr="004E27A7" w:rsidRDefault="002E0346" w:rsidP="002E0346">
      <w:pPr>
        <w:rPr>
          <w:i/>
          <w:iCs/>
        </w:rPr>
      </w:pPr>
      <w:r w:rsidRPr="004E27A7">
        <w:rPr>
          <w:i/>
          <w:iCs/>
        </w:rPr>
        <w:t>Proprioceptive (deep pressure)</w:t>
      </w:r>
    </w:p>
    <w:p w14:paraId="61D3134D" w14:textId="77777777" w:rsidR="002E0346" w:rsidRPr="002E0346" w:rsidRDefault="002E0346" w:rsidP="002E0346">
      <w:r w:rsidRPr="002E0346">
        <w:t>Often the most regulating for autistic children:</w:t>
      </w:r>
    </w:p>
    <w:p w14:paraId="79985D77" w14:textId="77777777" w:rsidR="002E0346" w:rsidRPr="002E0346" w:rsidRDefault="002E0346" w:rsidP="002E0346">
      <w:pPr>
        <w:numPr>
          <w:ilvl w:val="0"/>
          <w:numId w:val="3"/>
        </w:numPr>
      </w:pPr>
      <w:r w:rsidRPr="002E0346">
        <w:t>weighted blanket</w:t>
      </w:r>
    </w:p>
    <w:p w14:paraId="65469F08" w14:textId="77777777" w:rsidR="002E0346" w:rsidRPr="002E0346" w:rsidRDefault="002E0346" w:rsidP="002E0346">
      <w:pPr>
        <w:numPr>
          <w:ilvl w:val="0"/>
          <w:numId w:val="3"/>
        </w:numPr>
      </w:pPr>
      <w:r w:rsidRPr="002E0346">
        <w:t xml:space="preserve">burrito </w:t>
      </w:r>
      <w:proofErr w:type="gramStart"/>
      <w:r w:rsidRPr="002E0346">
        <w:t>wrap</w:t>
      </w:r>
      <w:proofErr w:type="gramEnd"/>
      <w:r w:rsidRPr="002E0346">
        <w:t xml:space="preserve"> in a blanket</w:t>
      </w:r>
    </w:p>
    <w:p w14:paraId="614FD909" w14:textId="77777777" w:rsidR="002E0346" w:rsidRPr="002E0346" w:rsidRDefault="002E0346" w:rsidP="002E0346">
      <w:pPr>
        <w:numPr>
          <w:ilvl w:val="0"/>
          <w:numId w:val="3"/>
        </w:numPr>
      </w:pPr>
      <w:r w:rsidRPr="002E0346">
        <w:t>pushing a wall</w:t>
      </w:r>
    </w:p>
    <w:p w14:paraId="4F461406" w14:textId="77777777" w:rsidR="002E0346" w:rsidRPr="002E0346" w:rsidRDefault="002E0346" w:rsidP="002E0346">
      <w:pPr>
        <w:numPr>
          <w:ilvl w:val="0"/>
          <w:numId w:val="3"/>
        </w:numPr>
      </w:pPr>
      <w:r w:rsidRPr="002E0346">
        <w:t>carrying something slightly heavy</w:t>
      </w:r>
    </w:p>
    <w:p w14:paraId="4E7AF748" w14:textId="77777777" w:rsidR="002E0346" w:rsidRPr="002E0346" w:rsidRDefault="002E0346" w:rsidP="002E0346">
      <w:pPr>
        <w:numPr>
          <w:ilvl w:val="0"/>
          <w:numId w:val="3"/>
        </w:numPr>
      </w:pPr>
      <w:r w:rsidRPr="002E0346">
        <w:t>firm massage (if tolerated)</w:t>
      </w:r>
    </w:p>
    <w:p w14:paraId="5E6D5B79" w14:textId="77777777" w:rsidR="002E0346" w:rsidRPr="004E27A7" w:rsidRDefault="002E0346" w:rsidP="002E0346">
      <w:pPr>
        <w:rPr>
          <w:i/>
          <w:iCs/>
        </w:rPr>
      </w:pPr>
      <w:r w:rsidRPr="004E27A7">
        <w:rPr>
          <w:i/>
          <w:iCs/>
        </w:rPr>
        <w:t>Vestibular (movement)</w:t>
      </w:r>
    </w:p>
    <w:p w14:paraId="245B1464" w14:textId="77777777" w:rsidR="002E0346" w:rsidRPr="002E0346" w:rsidRDefault="002E0346" w:rsidP="002E0346">
      <w:r w:rsidRPr="002E0346">
        <w:t>For children who need to “shake off” the day:</w:t>
      </w:r>
    </w:p>
    <w:p w14:paraId="5529F53A" w14:textId="77777777" w:rsidR="002E0346" w:rsidRPr="002E0346" w:rsidRDefault="002E0346" w:rsidP="002E0346">
      <w:pPr>
        <w:numPr>
          <w:ilvl w:val="0"/>
          <w:numId w:val="4"/>
        </w:numPr>
      </w:pPr>
      <w:r w:rsidRPr="002E0346">
        <w:t>rocking chair</w:t>
      </w:r>
    </w:p>
    <w:p w14:paraId="45B1950D" w14:textId="77777777" w:rsidR="002E0346" w:rsidRPr="002E0346" w:rsidRDefault="002E0346" w:rsidP="002E0346">
      <w:pPr>
        <w:numPr>
          <w:ilvl w:val="0"/>
          <w:numId w:val="4"/>
        </w:numPr>
      </w:pPr>
      <w:r w:rsidRPr="002E0346">
        <w:t>mini trampoline</w:t>
      </w:r>
    </w:p>
    <w:p w14:paraId="48AFEB8A" w14:textId="77777777" w:rsidR="002E0346" w:rsidRPr="002E0346" w:rsidRDefault="002E0346" w:rsidP="002E0346">
      <w:pPr>
        <w:numPr>
          <w:ilvl w:val="0"/>
          <w:numId w:val="4"/>
        </w:numPr>
      </w:pPr>
      <w:r w:rsidRPr="002E0346">
        <w:t>gentle swinging</w:t>
      </w:r>
    </w:p>
    <w:p w14:paraId="1FEBE27A" w14:textId="77777777" w:rsidR="002E0346" w:rsidRPr="002E0346" w:rsidRDefault="002E0346" w:rsidP="002E0346">
      <w:pPr>
        <w:numPr>
          <w:ilvl w:val="0"/>
          <w:numId w:val="4"/>
        </w:numPr>
      </w:pPr>
      <w:r w:rsidRPr="002E0346">
        <w:t>scooter board</w:t>
      </w:r>
    </w:p>
    <w:p w14:paraId="375C37E4" w14:textId="77777777" w:rsidR="002E0346" w:rsidRPr="002E0346" w:rsidRDefault="002E0346" w:rsidP="002E0346">
      <w:pPr>
        <w:numPr>
          <w:ilvl w:val="0"/>
          <w:numId w:val="4"/>
        </w:numPr>
      </w:pPr>
      <w:r w:rsidRPr="002E0346">
        <w:t>rough-and-tumble play only if they initiate</w:t>
      </w:r>
    </w:p>
    <w:p w14:paraId="67D8E9F0" w14:textId="77777777" w:rsidR="002E0346" w:rsidRPr="004E27A7" w:rsidRDefault="002E0346" w:rsidP="002E0346">
      <w:pPr>
        <w:rPr>
          <w:i/>
          <w:iCs/>
        </w:rPr>
      </w:pPr>
      <w:r w:rsidRPr="004E27A7">
        <w:rPr>
          <w:i/>
          <w:iCs/>
        </w:rPr>
        <w:t>Calming sensory input</w:t>
      </w:r>
    </w:p>
    <w:p w14:paraId="07937A4D" w14:textId="77777777" w:rsidR="002E0346" w:rsidRPr="002E0346" w:rsidRDefault="002E0346" w:rsidP="002E0346">
      <w:pPr>
        <w:numPr>
          <w:ilvl w:val="0"/>
          <w:numId w:val="5"/>
        </w:numPr>
      </w:pPr>
      <w:r w:rsidRPr="002E0346">
        <w:t>dim or no lighting</w:t>
      </w:r>
    </w:p>
    <w:p w14:paraId="3FC794D8" w14:textId="77777777" w:rsidR="002E0346" w:rsidRPr="002E0346" w:rsidRDefault="002E0346" w:rsidP="002E0346">
      <w:pPr>
        <w:numPr>
          <w:ilvl w:val="0"/>
          <w:numId w:val="5"/>
        </w:numPr>
      </w:pPr>
      <w:r w:rsidRPr="002E0346">
        <w:t>warm bath or shower</w:t>
      </w:r>
    </w:p>
    <w:p w14:paraId="66A5F723" w14:textId="77777777" w:rsidR="002E0346" w:rsidRPr="002E0346" w:rsidRDefault="002E0346" w:rsidP="002E0346">
      <w:pPr>
        <w:numPr>
          <w:ilvl w:val="0"/>
          <w:numId w:val="5"/>
        </w:numPr>
      </w:pPr>
      <w:r w:rsidRPr="002E0346">
        <w:t>calming music or nature sounds</w:t>
      </w:r>
    </w:p>
    <w:p w14:paraId="0806DD4C" w14:textId="77777777" w:rsidR="002E0346" w:rsidRPr="002E0346" w:rsidRDefault="002E0346" w:rsidP="002E0346">
      <w:pPr>
        <w:numPr>
          <w:ilvl w:val="0"/>
          <w:numId w:val="5"/>
        </w:numPr>
      </w:pPr>
      <w:r w:rsidRPr="002E0346">
        <w:t>aromatherapy (lavender, vanilla, etc., if tolerated)</w:t>
      </w:r>
    </w:p>
    <w:p w14:paraId="0A646F73" w14:textId="72E37C6F" w:rsidR="002E0346" w:rsidRPr="002E0346" w:rsidRDefault="002E0346" w:rsidP="002E0346"/>
    <w:p w14:paraId="4A144327" w14:textId="77777777" w:rsidR="002E0346" w:rsidRPr="004E27A7" w:rsidRDefault="002E0346" w:rsidP="002E0346">
      <w:pPr>
        <w:rPr>
          <w:u w:val="single"/>
        </w:rPr>
      </w:pPr>
      <w:r w:rsidRPr="004E27A7">
        <w:rPr>
          <w:u w:val="single"/>
        </w:rPr>
        <w:t>4. A Silent Snack Time</w:t>
      </w:r>
    </w:p>
    <w:p w14:paraId="066107BD" w14:textId="77777777" w:rsidR="002E0346" w:rsidRPr="002E0346" w:rsidRDefault="002E0346" w:rsidP="002E0346">
      <w:r w:rsidRPr="002E0346">
        <w:t>Hunger + fatigue = dysregulation.</w:t>
      </w:r>
      <w:r w:rsidRPr="002E0346">
        <w:br/>
        <w:t>Let the child eat something preferred without conversation.</w:t>
      </w:r>
      <w:r w:rsidRPr="002E0346">
        <w:br/>
        <w:t>Offer predictable options like:</w:t>
      </w:r>
    </w:p>
    <w:p w14:paraId="53728599" w14:textId="77777777" w:rsidR="002E0346" w:rsidRPr="002E0346" w:rsidRDefault="002E0346" w:rsidP="002E0346">
      <w:pPr>
        <w:numPr>
          <w:ilvl w:val="0"/>
          <w:numId w:val="6"/>
        </w:numPr>
      </w:pPr>
      <w:r w:rsidRPr="002E0346">
        <w:t>crunchy foods (regulating)</w:t>
      </w:r>
    </w:p>
    <w:p w14:paraId="6B7C114D" w14:textId="77777777" w:rsidR="002E0346" w:rsidRPr="002E0346" w:rsidRDefault="002E0346" w:rsidP="002E0346">
      <w:pPr>
        <w:numPr>
          <w:ilvl w:val="0"/>
          <w:numId w:val="6"/>
        </w:numPr>
      </w:pPr>
      <w:r w:rsidRPr="002E0346">
        <w:lastRenderedPageBreak/>
        <w:t>protein + carb combo</w:t>
      </w:r>
    </w:p>
    <w:p w14:paraId="11B0A532" w14:textId="77777777" w:rsidR="002E0346" w:rsidRPr="002E0346" w:rsidRDefault="002E0346" w:rsidP="002E0346">
      <w:pPr>
        <w:numPr>
          <w:ilvl w:val="0"/>
          <w:numId w:val="6"/>
        </w:numPr>
      </w:pPr>
      <w:r w:rsidRPr="002E0346">
        <w:t>a favourite drink</w:t>
      </w:r>
    </w:p>
    <w:p w14:paraId="40BE2A22" w14:textId="1C2992E1" w:rsidR="002E0346" w:rsidRPr="002E0346" w:rsidRDefault="002E0346" w:rsidP="002E0346"/>
    <w:p w14:paraId="5A633251" w14:textId="77777777" w:rsidR="002E0346" w:rsidRPr="004E27A7" w:rsidRDefault="002E0346" w:rsidP="002E0346">
      <w:pPr>
        <w:rPr>
          <w:u w:val="single"/>
        </w:rPr>
      </w:pPr>
      <w:r w:rsidRPr="004E27A7">
        <w:rPr>
          <w:u w:val="single"/>
        </w:rPr>
        <w:t>5. Structured Choice Boards</w:t>
      </w:r>
    </w:p>
    <w:p w14:paraId="2A8E30B5" w14:textId="77777777" w:rsidR="002E0346" w:rsidRPr="002E0346" w:rsidRDefault="002E0346" w:rsidP="002E0346">
      <w:r w:rsidRPr="002E0346">
        <w:t>Once the child is calmer, offer gentle choices such as:</w:t>
      </w:r>
    </w:p>
    <w:p w14:paraId="2BEF5D15" w14:textId="77777777" w:rsidR="002E0346" w:rsidRPr="002E0346" w:rsidRDefault="002E0346" w:rsidP="002E0346">
      <w:pPr>
        <w:numPr>
          <w:ilvl w:val="0"/>
          <w:numId w:val="7"/>
        </w:numPr>
      </w:pPr>
      <w:r w:rsidRPr="002E0346">
        <w:t>“Would you like 10 more minutes alone or play time with me?”</w:t>
      </w:r>
    </w:p>
    <w:p w14:paraId="18D2B37E" w14:textId="77777777" w:rsidR="002E0346" w:rsidRPr="002E0346" w:rsidRDefault="002E0346" w:rsidP="002E0346">
      <w:pPr>
        <w:numPr>
          <w:ilvl w:val="0"/>
          <w:numId w:val="7"/>
        </w:numPr>
      </w:pPr>
      <w:r w:rsidRPr="002E0346">
        <w:t>“Swing, iPad, or Lego?”</w:t>
      </w:r>
    </w:p>
    <w:p w14:paraId="663C997A" w14:textId="77777777" w:rsidR="002E0346" w:rsidRPr="002E0346" w:rsidRDefault="002E0346" w:rsidP="002E0346">
      <w:r w:rsidRPr="002E0346">
        <w:t>Visuals help reduce the cognitive load.</w:t>
      </w:r>
    </w:p>
    <w:p w14:paraId="3DD8B9B5" w14:textId="01F49297" w:rsidR="002E0346" w:rsidRPr="002E0346" w:rsidRDefault="002E0346" w:rsidP="002E0346"/>
    <w:p w14:paraId="3E592D2B" w14:textId="77777777" w:rsidR="002E0346" w:rsidRPr="004E27A7" w:rsidRDefault="002E0346" w:rsidP="002E0346">
      <w:pPr>
        <w:rPr>
          <w:u w:val="single"/>
        </w:rPr>
      </w:pPr>
      <w:r w:rsidRPr="004E27A7">
        <w:rPr>
          <w:u w:val="single"/>
        </w:rPr>
        <w:t>6. Reduce Social and Cognitive Demands</w:t>
      </w:r>
    </w:p>
    <w:p w14:paraId="7E26B158" w14:textId="77777777" w:rsidR="002E0346" w:rsidRPr="002E0346" w:rsidRDefault="002E0346" w:rsidP="002E0346">
      <w:r w:rsidRPr="002E0346">
        <w:t>Many autistic children are “socially burnt out” after masking.</w:t>
      </w:r>
    </w:p>
    <w:p w14:paraId="2D6E7E4C" w14:textId="77777777" w:rsidR="002E0346" w:rsidRPr="002E0346" w:rsidRDefault="002E0346" w:rsidP="002E0346">
      <w:r w:rsidRPr="002E0346">
        <w:t>Parents can:</w:t>
      </w:r>
    </w:p>
    <w:p w14:paraId="02EFF0DF" w14:textId="77777777" w:rsidR="002E0346" w:rsidRPr="002E0346" w:rsidRDefault="002E0346" w:rsidP="002E0346">
      <w:pPr>
        <w:numPr>
          <w:ilvl w:val="0"/>
          <w:numId w:val="8"/>
        </w:numPr>
      </w:pPr>
      <w:r w:rsidRPr="002E0346">
        <w:t>Avoid asking about their school day until later in the evening</w:t>
      </w:r>
    </w:p>
    <w:p w14:paraId="49F84486" w14:textId="77777777" w:rsidR="002E0346" w:rsidRPr="002E0346" w:rsidRDefault="002E0346" w:rsidP="002E0346">
      <w:pPr>
        <w:numPr>
          <w:ilvl w:val="0"/>
          <w:numId w:val="8"/>
        </w:numPr>
      </w:pPr>
      <w:r w:rsidRPr="002E0346">
        <w:t>Give only one instruction at a time</w:t>
      </w:r>
    </w:p>
    <w:p w14:paraId="54699449" w14:textId="77777777" w:rsidR="002E0346" w:rsidRPr="002E0346" w:rsidRDefault="002E0346" w:rsidP="002E0346">
      <w:pPr>
        <w:numPr>
          <w:ilvl w:val="0"/>
          <w:numId w:val="8"/>
        </w:numPr>
      </w:pPr>
      <w:r w:rsidRPr="002E0346">
        <w:t>Let the child opt out of family interaction temporarily</w:t>
      </w:r>
    </w:p>
    <w:p w14:paraId="716A898F" w14:textId="1EA85DF5" w:rsidR="002E0346" w:rsidRPr="002E0346" w:rsidRDefault="002E0346" w:rsidP="002E0346"/>
    <w:p w14:paraId="1F2C395F" w14:textId="77777777" w:rsidR="002E0346" w:rsidRPr="004E27A7" w:rsidRDefault="002E0346" w:rsidP="002E0346">
      <w:pPr>
        <w:rPr>
          <w:u w:val="single"/>
        </w:rPr>
      </w:pPr>
      <w:r w:rsidRPr="004E27A7">
        <w:rPr>
          <w:u w:val="single"/>
        </w:rPr>
        <w:t>7. Co-Regulation Instead of Correction</w:t>
      </w:r>
    </w:p>
    <w:p w14:paraId="7EA1C641" w14:textId="77777777" w:rsidR="002E0346" w:rsidRPr="002E0346" w:rsidRDefault="002E0346" w:rsidP="002E0346">
      <w:r w:rsidRPr="002E0346">
        <w:t>When dysregulation begins, parents can:</w:t>
      </w:r>
    </w:p>
    <w:p w14:paraId="1F3F962A" w14:textId="77777777" w:rsidR="002E0346" w:rsidRPr="002E0346" w:rsidRDefault="002E0346" w:rsidP="002E0346">
      <w:pPr>
        <w:numPr>
          <w:ilvl w:val="0"/>
          <w:numId w:val="9"/>
        </w:numPr>
      </w:pPr>
      <w:r w:rsidRPr="002E0346">
        <w:t>lower their voice</w:t>
      </w:r>
    </w:p>
    <w:p w14:paraId="6570881F" w14:textId="77777777" w:rsidR="002E0346" w:rsidRPr="002E0346" w:rsidRDefault="002E0346" w:rsidP="002E0346">
      <w:pPr>
        <w:numPr>
          <w:ilvl w:val="0"/>
          <w:numId w:val="9"/>
        </w:numPr>
      </w:pPr>
      <w:r w:rsidRPr="002E0346">
        <w:t>reduce language</w:t>
      </w:r>
    </w:p>
    <w:p w14:paraId="2922F650" w14:textId="77777777" w:rsidR="002E0346" w:rsidRPr="002E0346" w:rsidRDefault="002E0346" w:rsidP="002E0346">
      <w:pPr>
        <w:numPr>
          <w:ilvl w:val="0"/>
          <w:numId w:val="9"/>
        </w:numPr>
      </w:pPr>
      <w:r w:rsidRPr="002E0346">
        <w:t>sit nearby but not intrude</w:t>
      </w:r>
    </w:p>
    <w:p w14:paraId="3D5027DD" w14:textId="77777777" w:rsidR="002E0346" w:rsidRPr="002E0346" w:rsidRDefault="002E0346" w:rsidP="002E0346">
      <w:pPr>
        <w:numPr>
          <w:ilvl w:val="0"/>
          <w:numId w:val="9"/>
        </w:numPr>
      </w:pPr>
      <w:r w:rsidRPr="002E0346">
        <w:t>mirror calm breathing</w:t>
      </w:r>
    </w:p>
    <w:p w14:paraId="47162A18" w14:textId="77777777" w:rsidR="002E0346" w:rsidRPr="002E0346" w:rsidRDefault="002E0346" w:rsidP="002E0346">
      <w:pPr>
        <w:numPr>
          <w:ilvl w:val="0"/>
          <w:numId w:val="9"/>
        </w:numPr>
      </w:pPr>
      <w:r w:rsidRPr="002E0346">
        <w:t xml:space="preserve">say things like: </w:t>
      </w:r>
    </w:p>
    <w:p w14:paraId="3859A845" w14:textId="77777777" w:rsidR="002E0346" w:rsidRPr="002E0346" w:rsidRDefault="002E0346" w:rsidP="002E0346">
      <w:pPr>
        <w:numPr>
          <w:ilvl w:val="1"/>
          <w:numId w:val="9"/>
        </w:numPr>
      </w:pPr>
      <w:r w:rsidRPr="002E0346">
        <w:rPr>
          <w:i/>
          <w:iCs/>
        </w:rPr>
        <w:t>“You’re safe. I’m here when you’re ready.”</w:t>
      </w:r>
    </w:p>
    <w:p w14:paraId="629938D4" w14:textId="77777777" w:rsidR="002E0346" w:rsidRPr="002E0346" w:rsidRDefault="002E0346" w:rsidP="002E0346">
      <w:pPr>
        <w:numPr>
          <w:ilvl w:val="1"/>
          <w:numId w:val="9"/>
        </w:numPr>
      </w:pPr>
      <w:r w:rsidRPr="002E0346">
        <w:rPr>
          <w:i/>
          <w:iCs/>
        </w:rPr>
        <w:t>“Your body had a big day. Let’s help it calm.”</w:t>
      </w:r>
    </w:p>
    <w:p w14:paraId="2B260E16" w14:textId="77777777" w:rsidR="002E0346" w:rsidRPr="002E0346" w:rsidRDefault="002E0346" w:rsidP="002E0346">
      <w:r w:rsidRPr="002E0346">
        <w:t>It’s not the time for teaching or consequences—only support.</w:t>
      </w:r>
    </w:p>
    <w:p w14:paraId="6DF71923" w14:textId="216B8C02" w:rsidR="002E0346" w:rsidRPr="002E0346" w:rsidRDefault="002E0346" w:rsidP="002E0346"/>
    <w:p w14:paraId="3B8C47EE" w14:textId="77777777" w:rsidR="002E0346" w:rsidRPr="004E023A" w:rsidRDefault="002E0346" w:rsidP="002E0346">
      <w:pPr>
        <w:rPr>
          <w:u w:val="single"/>
        </w:rPr>
      </w:pPr>
      <w:r w:rsidRPr="004E023A">
        <w:rPr>
          <w:u w:val="single"/>
        </w:rPr>
        <w:t>8. After-School “Buffer Time” Before Tasks</w:t>
      </w:r>
    </w:p>
    <w:p w14:paraId="0FB044D0" w14:textId="77777777" w:rsidR="002E0346" w:rsidRPr="002E0346" w:rsidRDefault="002E0346" w:rsidP="002E0346">
      <w:r w:rsidRPr="002E0346">
        <w:lastRenderedPageBreak/>
        <w:t>Homework, chores, or extracurriculars should wait at least 30–60 minutes.</w:t>
      </w:r>
      <w:r w:rsidRPr="002E0346">
        <w:br/>
        <w:t>Some children need even longer.</w:t>
      </w:r>
    </w:p>
    <w:p w14:paraId="784CA0BF" w14:textId="77777777" w:rsidR="002E0346" w:rsidRPr="002E0346" w:rsidRDefault="002E0346" w:rsidP="002E0346">
      <w:r w:rsidRPr="002E0346">
        <w:t>If possible, limit after-school activities on days when dysregulation is high.</w:t>
      </w:r>
    </w:p>
    <w:p w14:paraId="2EBFC0A4" w14:textId="35E6E0EB" w:rsidR="002E0346" w:rsidRPr="002E0346" w:rsidRDefault="002E0346" w:rsidP="002E0346"/>
    <w:p w14:paraId="0D4E13CC" w14:textId="77777777" w:rsidR="002E0346" w:rsidRPr="004E023A" w:rsidRDefault="002E0346" w:rsidP="002E0346">
      <w:pPr>
        <w:rPr>
          <w:u w:val="single"/>
        </w:rPr>
      </w:pPr>
      <w:r w:rsidRPr="004E023A">
        <w:rPr>
          <w:u w:val="single"/>
        </w:rPr>
        <w:t>9. Short, Predictable Evening Routines</w:t>
      </w:r>
    </w:p>
    <w:p w14:paraId="075A1FC7" w14:textId="77777777" w:rsidR="002E0346" w:rsidRPr="002E0346" w:rsidRDefault="002E0346" w:rsidP="002E0346">
      <w:r w:rsidRPr="002E0346">
        <w:t>A tired nervous system handles few transitions.</w:t>
      </w:r>
      <w:r w:rsidRPr="002E0346">
        <w:br/>
        <w:t>Use visuals for the evening:</w:t>
      </w:r>
    </w:p>
    <w:p w14:paraId="2781BE48" w14:textId="77777777" w:rsidR="002E0346" w:rsidRPr="002E0346" w:rsidRDefault="002E0346" w:rsidP="002E0346">
      <w:pPr>
        <w:numPr>
          <w:ilvl w:val="0"/>
          <w:numId w:val="10"/>
        </w:numPr>
      </w:pPr>
      <w:r w:rsidRPr="002E0346">
        <w:t>home</w:t>
      </w:r>
    </w:p>
    <w:p w14:paraId="376D9158" w14:textId="77777777" w:rsidR="002E0346" w:rsidRPr="002E0346" w:rsidRDefault="002E0346" w:rsidP="002E0346">
      <w:pPr>
        <w:numPr>
          <w:ilvl w:val="0"/>
          <w:numId w:val="10"/>
        </w:numPr>
      </w:pPr>
      <w:r w:rsidRPr="002E0346">
        <w:t>snack</w:t>
      </w:r>
    </w:p>
    <w:p w14:paraId="016DB7DC" w14:textId="77777777" w:rsidR="002E0346" w:rsidRPr="002E0346" w:rsidRDefault="002E0346" w:rsidP="002E0346">
      <w:pPr>
        <w:numPr>
          <w:ilvl w:val="0"/>
          <w:numId w:val="10"/>
        </w:numPr>
      </w:pPr>
      <w:r w:rsidRPr="002E0346">
        <w:t>decompression</w:t>
      </w:r>
    </w:p>
    <w:p w14:paraId="6933330F" w14:textId="77777777" w:rsidR="002E0346" w:rsidRPr="002E0346" w:rsidRDefault="002E0346" w:rsidP="002E0346">
      <w:pPr>
        <w:numPr>
          <w:ilvl w:val="0"/>
          <w:numId w:val="10"/>
        </w:numPr>
      </w:pPr>
      <w:r w:rsidRPr="002E0346">
        <w:t>low-demand activity</w:t>
      </w:r>
    </w:p>
    <w:p w14:paraId="6C3AB2DF" w14:textId="77777777" w:rsidR="002E0346" w:rsidRPr="002E0346" w:rsidRDefault="002E0346" w:rsidP="002E0346">
      <w:pPr>
        <w:numPr>
          <w:ilvl w:val="0"/>
          <w:numId w:val="10"/>
        </w:numPr>
      </w:pPr>
      <w:r w:rsidRPr="002E0346">
        <w:t>dinner</w:t>
      </w:r>
    </w:p>
    <w:p w14:paraId="22ECF3F3" w14:textId="77777777" w:rsidR="002E0346" w:rsidRPr="002E0346" w:rsidRDefault="002E0346" w:rsidP="002E0346">
      <w:pPr>
        <w:numPr>
          <w:ilvl w:val="0"/>
          <w:numId w:val="10"/>
        </w:numPr>
      </w:pPr>
      <w:r w:rsidRPr="002E0346">
        <w:t>free play</w:t>
      </w:r>
    </w:p>
    <w:p w14:paraId="77576A25" w14:textId="77777777" w:rsidR="002E0346" w:rsidRPr="002E0346" w:rsidRDefault="002E0346" w:rsidP="002E0346">
      <w:pPr>
        <w:numPr>
          <w:ilvl w:val="0"/>
          <w:numId w:val="10"/>
        </w:numPr>
      </w:pPr>
      <w:r w:rsidRPr="002E0346">
        <w:t>bedtime routine</w:t>
      </w:r>
    </w:p>
    <w:p w14:paraId="6F900879" w14:textId="754F7268" w:rsidR="002E0346" w:rsidRPr="002E0346" w:rsidRDefault="002E0346" w:rsidP="002E0346"/>
    <w:p w14:paraId="03A1EDB1" w14:textId="77777777" w:rsidR="002E0346" w:rsidRPr="004E023A" w:rsidRDefault="002E0346" w:rsidP="002E0346">
      <w:pPr>
        <w:rPr>
          <w:u w:val="single"/>
        </w:rPr>
      </w:pPr>
      <w:r w:rsidRPr="004E023A">
        <w:rPr>
          <w:u w:val="single"/>
        </w:rPr>
        <w:t>10. Parent Support Strategies</w:t>
      </w:r>
    </w:p>
    <w:p w14:paraId="762849C8" w14:textId="77777777" w:rsidR="002E0346" w:rsidRPr="002E0346" w:rsidRDefault="002E0346" w:rsidP="002E0346">
      <w:r w:rsidRPr="002E0346">
        <w:t>Parents often feel exhausted or helpless. Helpful ideas:</w:t>
      </w:r>
    </w:p>
    <w:p w14:paraId="02A37D7D" w14:textId="77777777" w:rsidR="002E0346" w:rsidRPr="002E0346" w:rsidRDefault="002E0346" w:rsidP="002E0346">
      <w:pPr>
        <w:numPr>
          <w:ilvl w:val="0"/>
          <w:numId w:val="11"/>
        </w:numPr>
      </w:pPr>
      <w:r w:rsidRPr="002E0346">
        <w:t>tag-team transitions if two adults are present</w:t>
      </w:r>
    </w:p>
    <w:p w14:paraId="5511D364" w14:textId="77777777" w:rsidR="002E0346" w:rsidRPr="002E0346" w:rsidRDefault="002E0346" w:rsidP="002E0346">
      <w:pPr>
        <w:numPr>
          <w:ilvl w:val="0"/>
          <w:numId w:val="11"/>
        </w:numPr>
      </w:pPr>
      <w:r w:rsidRPr="002E0346">
        <w:t>stay regulated themselves (the child borrows calm)</w:t>
      </w:r>
    </w:p>
    <w:p w14:paraId="27E778E6" w14:textId="77777777" w:rsidR="002E0346" w:rsidRPr="002E0346" w:rsidRDefault="002E0346" w:rsidP="002E0346">
      <w:pPr>
        <w:numPr>
          <w:ilvl w:val="0"/>
          <w:numId w:val="11"/>
        </w:numPr>
      </w:pPr>
      <w:r w:rsidRPr="002E0346">
        <w:t>understand that “fine at school, explosive at home” is a sign of trust, not defiance</w:t>
      </w:r>
    </w:p>
    <w:p w14:paraId="59613E07" w14:textId="77777777" w:rsidR="000435D7" w:rsidRPr="002E0346" w:rsidRDefault="000435D7"/>
    <w:sectPr w:rsidR="000435D7" w:rsidRPr="002E0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313E4"/>
    <w:multiLevelType w:val="multilevel"/>
    <w:tmpl w:val="7022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87098"/>
    <w:multiLevelType w:val="multilevel"/>
    <w:tmpl w:val="AE52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7616E"/>
    <w:multiLevelType w:val="multilevel"/>
    <w:tmpl w:val="F076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17944"/>
    <w:multiLevelType w:val="multilevel"/>
    <w:tmpl w:val="FE3E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67425"/>
    <w:multiLevelType w:val="multilevel"/>
    <w:tmpl w:val="EB20C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D1B37"/>
    <w:multiLevelType w:val="multilevel"/>
    <w:tmpl w:val="6BCE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025C1A"/>
    <w:multiLevelType w:val="multilevel"/>
    <w:tmpl w:val="245A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C86322"/>
    <w:multiLevelType w:val="multilevel"/>
    <w:tmpl w:val="B884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432D25"/>
    <w:multiLevelType w:val="multilevel"/>
    <w:tmpl w:val="3E6A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FA49BA"/>
    <w:multiLevelType w:val="multilevel"/>
    <w:tmpl w:val="2CBE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4E248B"/>
    <w:multiLevelType w:val="multilevel"/>
    <w:tmpl w:val="37ECC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983207"/>
    <w:multiLevelType w:val="multilevel"/>
    <w:tmpl w:val="E84EA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7967419">
    <w:abstractNumId w:val="10"/>
  </w:num>
  <w:num w:numId="2" w16cid:durableId="1313413268">
    <w:abstractNumId w:val="0"/>
  </w:num>
  <w:num w:numId="3" w16cid:durableId="348259405">
    <w:abstractNumId w:val="3"/>
  </w:num>
  <w:num w:numId="4" w16cid:durableId="716205696">
    <w:abstractNumId w:val="6"/>
  </w:num>
  <w:num w:numId="5" w16cid:durableId="141697469">
    <w:abstractNumId w:val="9"/>
  </w:num>
  <w:num w:numId="6" w16cid:durableId="128474199">
    <w:abstractNumId w:val="1"/>
  </w:num>
  <w:num w:numId="7" w16cid:durableId="1315721669">
    <w:abstractNumId w:val="7"/>
  </w:num>
  <w:num w:numId="8" w16cid:durableId="74937699">
    <w:abstractNumId w:val="5"/>
  </w:num>
  <w:num w:numId="9" w16cid:durableId="333798872">
    <w:abstractNumId w:val="4"/>
  </w:num>
  <w:num w:numId="10" w16cid:durableId="1333409058">
    <w:abstractNumId w:val="11"/>
  </w:num>
  <w:num w:numId="11" w16cid:durableId="177961760">
    <w:abstractNumId w:val="2"/>
  </w:num>
  <w:num w:numId="12" w16cid:durableId="18868731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D2"/>
    <w:rsid w:val="000435D7"/>
    <w:rsid w:val="002E0346"/>
    <w:rsid w:val="004E023A"/>
    <w:rsid w:val="004E27A7"/>
    <w:rsid w:val="009539D2"/>
    <w:rsid w:val="00C339C4"/>
    <w:rsid w:val="00E67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FA5D"/>
  <w15:chartTrackingRefBased/>
  <w15:docId w15:val="{41A7FBD8-FB6E-4130-BF16-92D28F37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9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9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9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9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9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9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9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9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9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9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9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9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9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9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9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9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9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9D2"/>
    <w:rPr>
      <w:rFonts w:eastAsiaTheme="majorEastAsia" w:cstheme="majorBidi"/>
      <w:color w:val="272727" w:themeColor="text1" w:themeTint="D8"/>
    </w:rPr>
  </w:style>
  <w:style w:type="paragraph" w:styleId="Title">
    <w:name w:val="Title"/>
    <w:basedOn w:val="Normal"/>
    <w:next w:val="Normal"/>
    <w:link w:val="TitleChar"/>
    <w:uiPriority w:val="10"/>
    <w:qFormat/>
    <w:rsid w:val="009539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9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9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9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9D2"/>
    <w:pPr>
      <w:spacing w:before="160"/>
      <w:jc w:val="center"/>
    </w:pPr>
    <w:rPr>
      <w:i/>
      <w:iCs/>
      <w:color w:val="404040" w:themeColor="text1" w:themeTint="BF"/>
    </w:rPr>
  </w:style>
  <w:style w:type="character" w:customStyle="1" w:styleId="QuoteChar">
    <w:name w:val="Quote Char"/>
    <w:basedOn w:val="DefaultParagraphFont"/>
    <w:link w:val="Quote"/>
    <w:uiPriority w:val="29"/>
    <w:rsid w:val="009539D2"/>
    <w:rPr>
      <w:i/>
      <w:iCs/>
      <w:color w:val="404040" w:themeColor="text1" w:themeTint="BF"/>
    </w:rPr>
  </w:style>
  <w:style w:type="paragraph" w:styleId="ListParagraph">
    <w:name w:val="List Paragraph"/>
    <w:basedOn w:val="Normal"/>
    <w:uiPriority w:val="34"/>
    <w:qFormat/>
    <w:rsid w:val="009539D2"/>
    <w:pPr>
      <w:ind w:left="720"/>
      <w:contextualSpacing/>
    </w:pPr>
  </w:style>
  <w:style w:type="character" w:styleId="IntenseEmphasis">
    <w:name w:val="Intense Emphasis"/>
    <w:basedOn w:val="DefaultParagraphFont"/>
    <w:uiPriority w:val="21"/>
    <w:qFormat/>
    <w:rsid w:val="009539D2"/>
    <w:rPr>
      <w:i/>
      <w:iCs/>
      <w:color w:val="0F4761" w:themeColor="accent1" w:themeShade="BF"/>
    </w:rPr>
  </w:style>
  <w:style w:type="paragraph" w:styleId="IntenseQuote">
    <w:name w:val="Intense Quote"/>
    <w:basedOn w:val="Normal"/>
    <w:next w:val="Normal"/>
    <w:link w:val="IntenseQuoteChar"/>
    <w:uiPriority w:val="30"/>
    <w:qFormat/>
    <w:rsid w:val="009539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9D2"/>
    <w:rPr>
      <w:i/>
      <w:iCs/>
      <w:color w:val="0F4761" w:themeColor="accent1" w:themeShade="BF"/>
    </w:rPr>
  </w:style>
  <w:style w:type="character" w:styleId="IntenseReference">
    <w:name w:val="Intense Reference"/>
    <w:basedOn w:val="DefaultParagraphFont"/>
    <w:uiPriority w:val="32"/>
    <w:qFormat/>
    <w:rsid w:val="009539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9B2E8914F104B86F250E793A0FED4" ma:contentTypeVersion="15" ma:contentTypeDescription="Create a new document." ma:contentTypeScope="" ma:versionID="fd24ff61d1dde45dbf94e8e45d02e593">
  <xsd:schema xmlns:xsd="http://www.w3.org/2001/XMLSchema" xmlns:xs="http://www.w3.org/2001/XMLSchema" xmlns:p="http://schemas.microsoft.com/office/2006/metadata/properties" xmlns:ns2="2c3d4c11-2c66-4758-82e8-d617a82ec002" xmlns:ns3="ef7fd862-7ac5-4181-bd90-940b60c3c3a6" targetNamespace="http://schemas.microsoft.com/office/2006/metadata/properties" ma:root="true" ma:fieldsID="c840c986253d19bd5806adfec53097a4" ns2:_="" ns3:_="">
    <xsd:import namespace="2c3d4c11-2c66-4758-82e8-d617a82ec002"/>
    <xsd:import namespace="ef7fd862-7ac5-4181-bd90-940b60c3c3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3d4c11-2c66-4758-82e8-d617a82ec0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fd862-7ac5-4181-bd90-940b60c3c3a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e8073c6-6865-4649-bf4e-a9d4732d967f}" ma:internalName="TaxCatchAll" ma:showField="CatchAllData" ma:web="ef7fd862-7ac5-4181-bd90-940b60c3c3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f7fd862-7ac5-4181-bd90-940b60c3c3a6" xsi:nil="true"/>
    <lcf76f155ced4ddcb4097134ff3c332f xmlns="2c3d4c11-2c66-4758-82e8-d617a82ec0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A483A1-8F62-4101-8D48-F8231E12391D}"/>
</file>

<file path=customXml/itemProps2.xml><?xml version="1.0" encoding="utf-8"?>
<ds:datastoreItem xmlns:ds="http://schemas.openxmlformats.org/officeDocument/2006/customXml" ds:itemID="{8C3A91C4-C67F-47F4-85E0-6B4AA8989B07}"/>
</file>

<file path=customXml/itemProps3.xml><?xml version="1.0" encoding="utf-8"?>
<ds:datastoreItem xmlns:ds="http://schemas.openxmlformats.org/officeDocument/2006/customXml" ds:itemID="{6046C3A6-11F7-4B3A-BC5B-6C00442F4E0D}"/>
</file>

<file path=docProps/app.xml><?xml version="1.0" encoding="utf-8"?>
<Properties xmlns="http://schemas.openxmlformats.org/officeDocument/2006/extended-properties" xmlns:vt="http://schemas.openxmlformats.org/officeDocument/2006/docPropsVTypes">
  <Template>Normal</Template>
  <TotalTime>0</TotalTime>
  <Pages>4</Pages>
  <Words>557</Words>
  <Characters>3152</Characters>
  <Application>Microsoft Office Word</Application>
  <DocSecurity>0</DocSecurity>
  <Lines>108</Lines>
  <Paragraphs>97</Paragraphs>
  <ScaleCrop>false</ScaleCrop>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SENCO</cp:lastModifiedBy>
  <cp:revision>4</cp:revision>
  <dcterms:created xsi:type="dcterms:W3CDTF">2026-03-18T08:51:00Z</dcterms:created>
  <dcterms:modified xsi:type="dcterms:W3CDTF">2026-03-18T08:55:00Z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0x01010029B9B2E8914F104B86F250E793A0FED4</vt:lpwstr>
  </property>
</Properties>
</file>